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- 01.07.2018 r. - XIII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Monika - 12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Dziękczynna za otrzymane łaski dla rodziny z prośbą o Boże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błogosławieństwo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Mieczysław - gregorianka 1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- 02.07.2018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- 03.07.2018 r.- Św. Tomasza Ap, święto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3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- 04.07.2018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4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- 05.07.2018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5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- 06.07.2018 r. -  Bł. Marii Teresy Ledóchowskiej dz.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6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- 07.07.2018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09.30 ( DPS ) - w intencji Żywego Różańca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7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- 08.07.2018 r. - XIV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+ Jan, Marian,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Mieczysław - gr. 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+ Weronika i Walery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165</Words>
  <Characters>699</Characters>
  <CharactersWithSpaces>872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