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- 14.10.2018 r. - XXVIII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w intencji nauczycieli i pracowników szkoły z Dolic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o Boże błogosławieństwo, opiekę Matki Bożej dla Zbigniewa GÓRAL,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okazji urodzin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Stanisław DANICKI - int. od pracowników Spółki PLUTA i EKSPERT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- 15.10.2018 r. - Św. Teresy od Jezusa dz dK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Kazimierz MAŁYS - int. od rodz. Mieszałów z Bolków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- 16.10.2018 r. - Św. Jadwigi Śląskiej 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Kazimierz MAŁYS  - int. od rodz. Smolisów z Oleśnicy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- 17.10.2018 r. - Św. Ignacego Antiocheńskiego bp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Kazimierz, Franciszka, Feliks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- 18.10.2018 r.  - Św. Łukasza Ewangelisty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w intencji służby zdrowia z Dolic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- 19.10.2018 r. -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błogosławieństwo, łaskę zdrowia, opiekę Matki Bożej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- 20.10.2018 r. - Św. Jana Kantego prezb.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Stanisława (f) ROMANTOWSKA -kol. rocznica śmierci, + Bronisław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- 21.10.2018 r. - XXIX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Marek PALIWODA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Tadeusz, Maciej ONYSZCZUK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Tadeusz PLUTA i zmarli z rodziny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1</Pages>
  <Words>198</Words>
  <Characters>953</Characters>
  <CharactersWithSpaces>1161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