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Tre"/>
        <w:bidi w:val="0"/>
        <w:rPr/>
      </w:pPr>
      <w:r>
        <w:rPr/>
      </w:r>
    </w:p>
    <w:p>
      <w:pPr>
        <w:pStyle w:val="Domylne"/>
        <w:pBdr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- 13.10.2019 r.- XXVIII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>godz. 08.00 -  + Brunon TYLICKI - 1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 xml:space="preserve">godz. 11.00 - </w:t>
      </w:r>
      <w:r>
        <w:rPr>
          <w:rStyle w:val="Wyrnienie"/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+ Zbigniew DARGACZ - int. od bliskich</w:t>
      </w:r>
    </w:p>
    <w:p>
      <w:pPr>
        <w:pStyle w:val="Domylne"/>
        <w:pBdr/>
        <w:jc w:val="both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 xml:space="preserve">godz.. 18.00  - + + Stanisław, Maria, Franciszka (f), Jan, Michał, Józef ++ z rodziny </w:t>
      </w:r>
    </w:p>
    <w:p>
      <w:pPr>
        <w:pStyle w:val="Domylne"/>
        <w:pBdr/>
        <w:jc w:val="both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 xml:space="preserve">                              </w:t>
      </w:r>
      <w:r>
        <w:rPr>
          <w:rFonts w:ascii="Helvetica" w:hAnsi="Helvetica"/>
          <w:sz w:val="26"/>
          <w:szCs w:val="26"/>
          <w:u w:val="none" w:color="000000"/>
        </w:rPr>
        <w:t>ŻUK</w:t>
      </w:r>
    </w:p>
    <w:p>
      <w:pPr>
        <w:pStyle w:val="Domylne"/>
        <w:pBdr/>
        <w:jc w:val="both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- 14.10.2019 r.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</w:t>
      </w:r>
      <w:r>
        <w:rPr>
          <w:rFonts w:ascii="Helvetica" w:hAnsi="Helvetica"/>
          <w:b/>
          <w:bCs/>
          <w:sz w:val="26"/>
          <w:szCs w:val="26"/>
          <w:u w:val="none" w:color="000000"/>
        </w:rPr>
        <w:t xml:space="preserve">. 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18.00 -  + + Gerard, Weronika, Julian, Waleria, Wanda, Jan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- 15.10.2019 - Św. Teresy od Jezusa, wspomnienie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Adam - 10 rocznica śmierci, ++ z rodziny, + Marianna, Mieczysław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 16.10.2019 - Św. Jadwigi Śląskiej, wspomnienie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Krzysztof - 1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- 17.10.2019 - Św. Ignacego Antiocheńskiego bp m, wspomnienie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……………………………………………………………………………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PIATEK - 18.10.2019 - Św. Łukasza Ewangelisty, święto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godz. 18.00 - O Boże błogosławieństwo z okazji 18-tych urodzin - int. od rodziców i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siostry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- 19.10.2019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o szczęśliwą operację i powrót do zdrowia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- 20.10.2019 - XXIX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08.00 - + Marek PALIWODA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 + + Jan, Helena, Czesław, Marian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Lesław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Wyrnienie">
    <w:name w:val="Wyróżnienie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LibreOffice/6.3.1.2$Windows_X86_64 LibreOffice_project/b79626edf0065ac373bd1df5c28bd630b4424273</Application>
  <Pages>1</Pages>
  <Words>179</Words>
  <Characters>899</Characters>
  <CharactersWithSpaces>1117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