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eastAsia="Helvetica" w:cs="Helvetica" w:ascii="Helvetica" w:hAnsi="Helvetica"/>
          <w:b/>
          <w:bCs/>
          <w:sz w:val="20"/>
          <w:szCs w:val="20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- 05.01.2020 - II Niedziela po Narodzeniu Pańskim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08.00 - o Boże błogosławieństwo dla Marii i Macieja w kolejną rocznicę ślubu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godz. 11.00 -  + Grażyna JASTRZĄBEK - 7 rocznica śmierci - int. od męża i dzieci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u w:val="none" w:color="000000"/>
        </w:rPr>
        <w:t>++ rodziców Grażyna i Stanisław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18.00 - + ks. Wojciech PLUSKOT - gr. 5</w:t>
      </w:r>
    </w:p>
    <w:p>
      <w:pPr>
        <w:pStyle w:val="Domylne"/>
        <w:pBdr/>
        <w:jc w:val="both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PONIEDZIAŁEK - 06.01.2020 r.- Objawienie Pańskie- uroczystość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ks. Wojciech PLUSKOT - gr. 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+ Anna SKIBIŃSKA - kolejna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godz. 18.00 - dziękczynna za przeżyty rok 2019 z prośbą o Boże błogosławieństwo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u w:val="none" w:color="000000"/>
        </w:rPr>
        <w:t>i opiekę Matki Bożej dla całej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- 07.01.2020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+ ks. Wojciech PLUSKOT - gr. 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non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ŚRODA -  08.01.2020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godz. 09.30 -DPS - ks. Wojciech PLUSKOT - gr. 8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 dziękczynna za otrzymane łaski z prośbą o dalsza opiekę Matki Bożej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CZWARTEK - 09.01.2020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09.00 - 1) + ks. Wojciech PLUSKOT - gr. 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u w:val="none" w:color="000000"/>
        </w:rPr>
        <w:t xml:space="preserve">2) dziękczynna za miniony rok z prośba o Boże błogosławieństwo dla całej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    </w:t>
      </w:r>
      <w:r>
        <w:rPr>
          <w:rFonts w:ascii="Helvetica" w:hAnsi="Helvetica"/>
          <w:b w:val="false"/>
          <w:bCs w:val="false"/>
          <w:u w:val="none" w:color="000000"/>
        </w:rPr>
        <w:t>rodziny na Nowy Rok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 w:val="false"/>
          <w:bCs w:val="false"/>
          <w:u w:val="single" w:color="000000"/>
        </w:rPr>
        <w:t xml:space="preserve">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PIATEK - 10.01.2020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+ ks. Wojciech PLUSKOT - gr. 10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SOBOTA - 11.01.2020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 DPS - + ks. Wojciech PLUSKOT - gr. 11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09.00 - + Helena BRAJTA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- 12.01.2020 -  Niedziela Chrztu Pańskiego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godz. 08.00 - + Władysław WŁODARCZYK - int. od uczestników pogrzebu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>godz. 11.00 -  ……………………………………………………………………..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u w:val="none" w:color="000000"/>
        </w:rPr>
      </w:pPr>
      <w:r>
        <w:rPr>
          <w:rFonts w:ascii="Helvetica" w:hAnsi="Helvetica"/>
          <w:b w:val="false"/>
          <w:bCs w:val="false"/>
          <w:u w:val="none" w:color="000000"/>
        </w:rPr>
        <w:t xml:space="preserve">                      </w:t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u w:val="none" w:color="000000"/>
        </w:rPr>
        <w:t>godz. 18.00 - + ks. Wojciech PLUSKOT - gr. 11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242</Words>
  <Characters>1132</Characters>
  <CharactersWithSpaces>1498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