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922" w:rsidRDefault="005E7DF3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A41922" w:rsidRDefault="005E7DF3">
      <w:pPr>
        <w:pStyle w:val="Domylne"/>
        <w:jc w:val="both"/>
        <w:rPr>
          <w:rFonts w:ascii="Helvetica" w:eastAsia="Helvetica" w:hAnsi="Helvetica" w:cs="Helvetica"/>
          <w:b/>
          <w:bCs/>
          <w:sz w:val="2"/>
          <w:szCs w:val="2"/>
          <w:u w:val="single" w:color="000000"/>
        </w:rPr>
      </w:pPr>
      <w:r>
        <w:rPr>
          <w:rFonts w:ascii="Helvetica" w:hAnsi="Helvetica"/>
          <w:b/>
          <w:bCs/>
          <w:sz w:val="2"/>
          <w:szCs w:val="2"/>
          <w:u w:val="single" w:color="000000"/>
        </w:rPr>
        <w:t>A</w:t>
      </w: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- 13.12.2020 r.  III Niedziela Adwentu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+Henryka(f), Pawe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ZIELI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 ++ z rodziny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Julia - gr. 28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Kazimierz - 11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- 14.12.2020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Jana od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Krzy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 prezbitera 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, wspomnienie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Oskara i jego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godz.18.00 -  + Julia - gr. 29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-15.12.2020 r.  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Julia - gr. 30</w:t>
      </w: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Klara, Piotr PASZKIEWICZ</w:t>
      </w: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  <w:r>
        <w:rPr>
          <w:rFonts w:ascii="Helvetica" w:hAnsi="Helvetica"/>
          <w:sz w:val="24"/>
          <w:szCs w:val="24"/>
          <w:u w:color="000000"/>
        </w:rPr>
        <w:t xml:space="preserve"> </w:t>
      </w:r>
    </w:p>
    <w:p w:rsidR="00A41922" w:rsidRDefault="005E7DF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16.12.2020 r. 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+ Jan KALISZ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kole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anek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 Elwiry z Banku</w:t>
      </w: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Justyna GROCHOCKA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przyjaci</w:t>
      </w:r>
      <w:r>
        <w:rPr>
          <w:rFonts w:ascii="Helvetica" w:hAnsi="Helvetica"/>
          <w:sz w:val="24"/>
          <w:szCs w:val="24"/>
          <w:u w:color="000000"/>
        </w:rPr>
        <w:t xml:space="preserve">ół </w:t>
      </w:r>
      <w:r>
        <w:rPr>
          <w:rFonts w:ascii="Helvetica" w:hAnsi="Helvetica"/>
          <w:sz w:val="24"/>
          <w:szCs w:val="24"/>
          <w:u w:color="000000"/>
        </w:rPr>
        <w:t>i koleg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- 17.12.2020 r.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 + Iwona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kole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anek z Klubu Kawowego</w:t>
      </w: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Wincenty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YTKIEWICZ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- 18.12.2020 r. 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+ Helena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- w dniu urodzin</w:t>
      </w: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Daria MATKOWSKA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- 19.12.2020 r.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Irena</w:t>
      </w:r>
      <w:r>
        <w:rPr>
          <w:rFonts w:ascii="Helvetica" w:hAnsi="Helvetica"/>
          <w:sz w:val="24"/>
          <w:szCs w:val="24"/>
          <w:u w:color="000000"/>
        </w:rPr>
        <w:t xml:space="preserve"> MENDALKA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+Zygmunt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- 20.12.2020 r.  IV Niedziela Adwentu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Helena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922" w:rsidRDefault="005E7DF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Bernard - 15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41922" w:rsidRDefault="00A419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922" w:rsidRDefault="005E7DF3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Lilianna WYRZYKOWSKA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</w:t>
      </w:r>
      <w:r>
        <w:rPr>
          <w:rFonts w:ascii="Helvetica" w:hAnsi="Helvetica"/>
          <w:sz w:val="24"/>
          <w:szCs w:val="24"/>
          <w:u w:color="000000"/>
        </w:rPr>
        <w:t>oleg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z klasy Adama i Piotra</w:t>
      </w:r>
    </w:p>
    <w:sectPr w:rsidR="00A4192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DF3" w:rsidRDefault="005E7DF3">
      <w:r>
        <w:separator/>
      </w:r>
    </w:p>
  </w:endnote>
  <w:endnote w:type="continuationSeparator" w:id="0">
    <w:p w:rsidR="005E7DF3" w:rsidRDefault="005E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922" w:rsidRDefault="00A4192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DF3" w:rsidRDefault="005E7DF3">
      <w:r>
        <w:separator/>
      </w:r>
    </w:p>
  </w:footnote>
  <w:footnote w:type="continuationSeparator" w:id="0">
    <w:p w:rsidR="005E7DF3" w:rsidRDefault="005E7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922" w:rsidRDefault="00A4192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922"/>
    <w:rsid w:val="005E7DF3"/>
    <w:rsid w:val="00A41922"/>
    <w:rsid w:val="00C7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4DE0F-5A3E-45EC-B995-D799AD2AF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2020-12-14T11:48:00Z</dcterms:created>
  <dcterms:modified xsi:type="dcterms:W3CDTF">2020-12-14T11:48:00Z</dcterms:modified>
</cp:coreProperties>
</file>